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BC45CD">
        <w:rPr>
          <w:rFonts w:ascii="Courier New" w:hAnsi="Courier New" w:cs="Courier New"/>
          <w:lang w:val="ru-RU"/>
        </w:rPr>
        <w:t>1 Чайковский В.К. Геология и металлогения фундамента Русской платформы 1987 155  55+553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2 Чайковский В.К.и др. Принципы составления прогнозно-металлогенических карт марганценосных формаций 1972 49  550.8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"3 Чахкалян Ф.А. Молибден : Сырьевая база и технико-экономические показатели производства 1969 86 Госплан Совмина АрмССР, Арм.науч-иссллед.ин-т НТИ и ТЭИ 546.7"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4 Чвилева Т.Н. Цвет рудных минералов в отраженном свете 1977 189  553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"5 Чвилева Т.Н. Минералогическая характеристика и диагностика сульфоантимонитов свинца 1973 163 АН СССР, М-во геологии СССР, ИМГРЭ 549.36"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"6 Чебаненко И. И. Теоретические аспекты тектонической делимости земной коры : (На примере Украины) 1977 83 АН УССР, Ин-т геологических наук 551.24"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7 Чекваидзе В.Б. Околорудные метасоматиты колчеданно-полиметаллических месторождений и их поисковое значение 1981 240  553.4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"8 Чекин С.С. Нижнемезозойская кора выветривания Иркутского амфитеатра 1973 155 АН СССР, ИГЕМ 551.3"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"9 Челебаева А.И. Вопросы стратиграфии континентального кайнозоя Камчатки 1971 105 АН СССР, Сиб.отд-ние, Ин-т вулканологии 551.7"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"10 Челидзе Г.Ф. Морской понт Грузии 1974 216 АН ГрузССР, Геологический ин-т, Труды, Новая серия; Вып. 48 551.7"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"11 Челищев Н.Ф. Ионообменные свойства минералов 1973 203 АН СССР, М-во геологии СССР, ИМГРЭ 549"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12 Челищев Н.Ф.и др. Ионообменные свойства природных высококремнистых цеолитов 1988 127 ИМГРЭ 553+549.6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"13 Чемеков Ю.Ф., Галицкий В.И. Погребенный рельеф платформ и методы его изучения 1974 208 М-во геологии СССР, ВСЕГЕИ 551.4"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14 Чепмен Р.Е. Геоллогия и вода : Введение в механику флюидов для геологов 1984 159  551.49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"15 Червяковский Г.Ф. Среднепалеозойский вулканизм восточного склона Урала 1972 258 АН СССР, Уральск.науч.центр, Ин-т геологии и геохимии им. А.Н. Заварицкого 551.21"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16 Череменский Г.А. Геотермия 1972 271  550.3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"17 Черенков И.Н. Верхнепалеозойская флишевая формация Гиссаро-Алая 1973 171 АН ТаджССР, Ин-т геоллогии 551.7"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18 Черепнин В.К. Геохимия и типы месторождений урана. Учеб.руководство для изуч.геологию радиоактивного сырья 1972 360 Томский политех.ин-т им.С.М. Кирова 553.4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19 Черкезян К.А. Краткий справочный словарь физической географии (на арм.языке) 1976 167  91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20 Черников А.А. Поведение урана в зоне гипергенеза 1981 207  553.49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21 Черницын В.Б. Металлогения Большого Кавказа 1977 191  553.4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22 Черницын В.Б. и др. Металлогенические зоны Центрального и Северо-Западного Кавказа 1971 208  553.2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"23 Чернов В.И. Вулканические формации и порфировые интрузии Рудного Алтая 1974 264 АН СССР, МОИП 552.3"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"24 Чернов Ю.К. Сильные движения грунта и количественная оценка сейсмической опасности территорий 1989 296 АН УзССР, Ин-т сейсмологии 550.34"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25 Черный Л.Т. Релятивистские модели сплошных сред 1983 288  534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 xml:space="preserve">"26 Чернышев Н.М., Бочаров В.Л. Химические составы ультраосновных и основных интрузивных пород докембрия Воронежского кристаллического </w:t>
      </w:r>
      <w:r w:rsidRPr="00BC45CD">
        <w:rPr>
          <w:rFonts w:ascii="Courier New" w:hAnsi="Courier New" w:cs="Courier New"/>
          <w:lang w:val="ru-RU"/>
        </w:rPr>
        <w:lastRenderedPageBreak/>
        <w:t>массива. Справочник 1972 240 М-во высш.и сред.спец.образования РСФСР, Воронежский гос.ун-т им. Ленинского комсомола 552.3"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"27 Чернышева Е.А. Минералы карбонатитов как индикаторы условий их формирования : (На примере массивов Вост. Сибири) 1981 153 АН СССР, Сиб.отд-ние, Ин-т геохимии им. А.П. Виноградова 552.5"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28 Чернышева Л.В.и др. Типоморфизм магнетита и его использование при поисках и оценке рудных месторождений 1981 235  549.7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"29 Черняев А.М., Сирман А.П. Ресурсы и гидрохимия шахтных вод Урала и их использование в народном хозяйстве 1976 232 М-во мелиорации и водного хоз-ва РСФСР, Уральск.науч-исслед.и н-т комплекс.использ.и охраны водных ресурсов, Челябинское отд-ние географ.о-ва СССР 551.46"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"30 Черняев А.М., Черняева Л.Е. Очерки по гидрохимии подземных вод (Южный Урал и Зауралье) 1973 195 Уральск.науч-исслед.ин-т комплекс.использ.и охраны водных ресурсов, Труды ; Вып. 2 551.49"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"31 Чесноков С.В., Красивская И.С. Варисцийский геосинклинальный магматизм и образование континентальной земной коры Большого Кавказа 1985 94 АН СССР, ИГЕМ 552.3"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"32 Четвертая полевая офиолитовая конференция, 1-15 августа 1978г. Путеводитель экскурсии Офиолиты Полярного Урала.  1978   551.24"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"33 Четвертичная геология и геоморфология восточной части Балтийского щита  1972 130 АН СССР, Карельск.филиал, Ин-т геологии, Труды ; Вып. 13 551.79"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"34 Четвертичная геология и геоморфология. Дистанционное зондирование : Докл.сов.геологов / 26 сессия, Париж, 1980  1980 167 АН СССР, М-во геологии СССР, Нац.ком.геологов СССР 551.79"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"35 Четвертичная геология и структурная геоморфология СССР  1977 93 ВСЕГЕИ, Новая серия, Труды; Том 222 551.79"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"36 Четвертое региональное петрографическое совещание по Кавказу, Крыму и Карпатам : Тезисы докладов, 10-15 октября 1983 г., г. Нахичевань  1983 128 Упр.геологии АзербССР, КИМС, М-во геологии СССР, Петрограф.ком-т СССР 552"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"37 Чибухчян З.О. Интрузивные комплексы Арзаканского кристаллического массива 1985 183 АН АрмССР, Ин-т геологических наук 551.79"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38 Чижова В.А. Стратиграфия и корреляция нефтегазоносных  отложений девона и карбона Европейской части СССР и зарубежных стран 1977 263  551.7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39 Чикишев А.Г. Проблемы изучения карста Русской равнины 1979 304  551.44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40 Чикнаверов Т.Г. Обработка наблюдений над колебаниями уровней озера Севан (Гокча) с 1889-1928 1929 29  551.48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"41 Чиков Б.М. Срединные массивы и вопросы тектонического районирования складчатых сооружений 1978 293 АН СССР, Ин-т геологии и геофизики, Сиб.отд-ние, Труды; Вып. 408 551.24"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"42 Чиков Б.М. Основы методологии тектонического районирования 1985 165 АН СССР, Ин-т геологии и геофизики, Сиб.отд-ние, Труды; Вып. 606 551.24"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43 Чини Р. Статистические методы в геологии. Решение задач в поле и лаборатории 1986 185  550.8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44 Числиев Д.Г. Артикские строительные туфовые лавы и конструкции из них 1932 159 Труды Ин-та прикладной минералогии 551.21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45 Чистяков А.А. Горный аллювий 1978 287  551.31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"46 Чихачев П.К. Аммонитиды келловейских отложений Северного Кавказа 1933 40 Труды Всесоюзного геолого-разведочного объединения  НКТП СССР,  Вып. 104 56"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lastRenderedPageBreak/>
        <w:t>47 Чихелидзе С.С. Геологические наблюдения в юго-восточной части Дзирульского массива 1948 214 Труды Геологического ин-та АН ГССР. Серия геологическая. 1У (1Х) 3 55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"48 Чихрадзе Г.А. Литология нижне- и среднеюрских  отложений южного склона Большого Кавказа 1979 203 АН ГССР, Геологический ин-т, Труды. Новая серия; Вып. 62 551.7"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49 Чолаков В. Нобелевские премии : Ученые и открытия 1986 368  1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50 Чудинов Ю.В. Геология активных океанических окраин и глобальная тектоника 1985 248  551.24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"51 Чудинова И.И. Состав, система и филогения ископаемых кораллов. Отряд сирингопорида 1986 203 АН СССР, Палеонтологический ин-т, Труды; Вып. 216 563"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52 Чуева М.Н. Шлиховый анализ 1937 67  550.8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53 Чумаченко Б.А. Системный анализ при геологической оценке перспектив  рудоносности территорий 1980 247  550.8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"54 Чуршина Н.М. Душанбинский артезианский бассейн и его минеральные и термальные воды 1972 209 АН ТаджССР, Ин-т геоллогии 556.3"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"55 Чухров Ф.В. Минералогия и зональность Восточного Коунрада 1960 238 АН СССР, ИГЕМ, Труды; Вып. 50 549"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56 Чухров Ф.В. Зона  окисления сульфидных месторождений степной части Казахстана : Особенности и закономерности парагенезиса  минералов 1950 243 АН СССР 549.3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1 Чайковский В.К. Геология и металлогения фундамента Русской платформы 1987 155  55+553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2 Чайковский В.К.и др. Принципы составления прогнозно-металлогенических карт марганценосных формаций 1972 49  550.8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3 Чахкалян Ф.А. Молибден : Сырьевая база и технико-экономические показатели производства 1969 86 Госплан Совмина АрмССР, Арм.науч-иссллед.ин-т НТИ и ТЭИ 546.7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4 Чвилева Т.Н. Цвет рудных минералов в отраженном свете 1977 189  553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5 Чвилева Т.Н. Минералогическая характеристика и диагностика сульфоантимонитов свинца 1973 163 АН СССР, М-во геологии СССР, ИМГРЭ 549.36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6 Чебаненко И. И. Теоретические аспекты тектонической делимости земной коры : (На примере Украины) 1977 83 АН УССР, Ин-т геологических наук 551.24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7 Чекваидзе В.Б. Околорудные метасоматиты колчеданно-полиметаллических месторождений и их поисковое значение 1981 240  553.4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8 Чекин С.С. Нижнемезозойская кора выветривания Иркутского амфитеатра 1973 155 АН СССР, ИГЕМ 551.3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9 Челебаева А.И. Вопросы стратиграфии континентального кайнозоя Камчатки 1971 105 АН СССР, Сиб.отд-ние, Ин-т вулканологии 551.7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10 Челидзе Г.Ф. Морской понт Грузии 1974 216 АН ГрузССР, Геологический ин-т, Труды, Новая серия; Вып. 48 551.7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11 Челищев Н.Ф. Ионообменные свойства минералов 1973 203 АН СССР, М-во геологии СССР, ИМГРЭ 549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12 Челищев Н.Ф.и др. Ионообменные свойства природных высококремнистых цеолитов 1988 127 ИМГРЭ 553+549.6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13 Чемеков Ю.Ф., Галицкий В.И. Погребенный рельеф платформ и методы его изучения 1974 208 М-во геологии СССР, ВСЕГЕИ 551.4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14 Чепмен Р.Е. Геоллогия и вода : Введение в механику флюидов для геологов 1984 159  551.49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lastRenderedPageBreak/>
        <w:t>15 Червяковский Г.Ф. Среднепалеозойский вулканизм восточного склона Урала 1972 258 АН СССР, Уральск.науч.центр, Ин-т геологии и геохимии им. А.Н. Заварицкого 551.21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16 Череменский Г.А. Геотермия 1972 271  550.3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17 Черенков И.Н. Верхнепалеозойская флишевая формация Гиссаро-Алая 1973 171 АН ТаджССР, Ин-т геоллогии 551.7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18 Черепнин В.К. Геохимия и типы месторождений урана. Учеб.руководство для изуч.геологию радиоактивного сырья 1972 360 Томский политех.ин-т им.С.М. Кирова 553.4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19 Черкезян К.А. Краткий справочный словарь физической географии (на арм.языке) 1976 167  91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20 Черников А.А. Поведение урана в зоне гипергенеза 1981 207  553.49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21 Черницын В.Б. Металлогения Большого Кавказа 1977 191  553.4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22 Черницын В.Б. и др. Металлогенические зоны Центрального и Северо-Западного Кавказа 1971 208  553.2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23 Чернов В.И. Вулканические формации и порфировые интрузии Рудного Алтая 1974 264 АН СССР, МОИП 552.3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24 Чернов Ю.К. Сильные движения грунта и количественная оценка сейсмической опасности территорий 1989 296 АН УзССР, Ин-т сейсмологии 550.34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25 Черный Л.Т. Релятивистские модели сплошных сред 1983 288  534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26 Чернышев Н.М., Бочаров В.Л. Химические составы ультраосновных и основных интрузивных пород докембрия Воронежского кристаллического массива. Справочник 1972 240 М-во высш.и сред.спец.образования РСФСР, Воронежский гос.ун-т им. Ленинского комсомола 552.3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27 Чернышева Е.А. Минералы карбонатитов как индикаторы условий их формирования : (На примере массивов Вост. Сибири) 1981 153 АН СССР, Сиб.отд-ние, Ин-т геохимии им. А.П. Виноградова 552.5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28 Чернышева Л.В.и др. Типоморфизм магнетита и его использование при поисках и оценке рудных месторождений 1981 235  549.7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29 Черняев А.М., Сирман А.П. Ресурсы и гидрохимия шахтных вод Урала и их использование в народном хозяйстве 1976 232 М-во мелиорации и водного хоз-ва РСФСР, Уральск.науч-исслед.и н-т комплекс.использ.и охраны водных ресурсов, Челябинское отд-ние географ.о-ва СССР 551.46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30 Черняев А.М., Черняева Л.Е. Очерки по гидрохимии подземных вод (Южный Урал и Зауралье) 1973 195 Уральск.науч-исслед.ин-т комплекс.использ.и охраны водных ресурсов, Труды ; Вып. 2 551.49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31 Чесноков С.В., Красивская И.С. Варисцийский геосинклинальный магматизм и образование континентальной земной коры Большого Кавказа 1985 94 АН СССР, ИГЕМ 552.3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32 Четвертая полевая офиолитовая конференция, 1-15 августа 1978г. Путеводитель экскурсии Офиолиты Полярного Урала.  1978   551.24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33 Четвертичная геология и геоморфология восточной части Балтийского щита  1972 130 АН СССР, Карельск.филиал, Ин-т геологии, Труды ; Вып. 13 551.79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34 Четвертичная геология и геоморфология. Дистанционное зондирование : Докл.сов.геологов / 26 сессия, Париж, 1980  1980 167 АН СССР, М-во геологии СССР, Нац.ком.геологов СССР 551.79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35 Четвертичная геология и структурная геоморфология СССР  1977 93 ВСЕГЕИ, Новая серия, Труды; Том 222 551.79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36 Четвертое региональное петрографическое совещание по Кавказу, Крыму и Карпатам : Тезисы докладов, 10-15 октября 1983 г., г. Нахичевань  1983 128 Упр.геологии АзербССР, КИМС, М-во геологии СССР, Петрограф.ком-т СССР 552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lastRenderedPageBreak/>
        <w:t>37 Чибухчян З.О. Интрузивные комплексы Арзаканского кристаллического массива 1985 183 АН АрмССР, Ин-т геологических наук 551.79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38 Чижова В.А. Стратиграфия и корреляция нефтегазоносных  отложений девона и карбона Европейской части СССР и зарубежных стран 1977 263  551.7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39 Чикишев А.Г. Проблемы изучения карста Русской равнины 1979 304  551.44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40 Чикнаверов Т.Г. Обработка наблюдений над колебаниями уровней озера Севан (Гокча) с 1889-1928 1929 29  551.48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41 Чиков Б.М. Срединные массивы и вопросы тектонического районирования складчатых сооружений 1978 293 АН СССР, Ин-т геологии и геофизики, Сиб.отд-ние, Труды; Вып. 408 551.24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42 Чиков Б.М. Основы методологии тектонического районирования 1985 165 АН СССР, Ин-т геологии и геофизики, Сиб.отд-ние, Труды; Вып. 606 551.24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43 Чини Р. Статистические методы в геологии. Решение задач в поле и лаборатории 1986 185  550.8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44 Числиев Д.Г. Артикские строительные туфовые лавы и конструкции из них 1932 159 Труды Ин-та прикладной минералогии 551.21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45 Чистяков А.А. Горный аллювий 1978 287  551.31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46 Чихачев П.К. Аммонитиды келловейских отложений Северного Кавказа 1933 40 Труды Всесоюзного геолого-разведочного объединения  НКТП СССР,  Вып. 104 56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47 Чихелидзе С.С. Геологические наблюдения в юго-восточной части Дзирульского массива 1948 214 Труды Геологического ин-та АН ГССР. Серия геологическая. 1У (1Х) 3 55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48 Чихрадзе Г.А. Литология нижне- и среднеюрских  отложений южного склона Большого Кавказа 1979 203 АН ГССР, Геологический ин-т, Труды. Новая серия; Вып. 62 551.7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49 Чолаков В. Нобелевские премии : Ученые и открытия 1986 368  1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50 Чудинов Ю.В. Геология активных океанических окраин и глобальная тектоника 1985 248  551.24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51 Чудинова И.И. Состав, система и филогения ископаемых кораллов. Отряд сирингопорида 1986 203 АН СССР, Палеонтологический ин-т, Труды; Вып. 216 563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52 Чуева М.Н. Шлиховый анализ 1937 67  550.8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53 Чумаченко Б.А. Системный анализ при геологической оценке перспектив  рудоносности территорий 1980 247  550.8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54 Чуршина Н.М. Душанбинский артезианский бассейн и его минеральные и термальные воды 1972 209 АН ТаджССР, Ин-т геоллогии 556.3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55 Чухров Ф.В. Минералогия и зональность Восточного Коунрада 1960 238 АН СССР, ИГЕМ, Труды; Вып. 50 549</w:t>
      </w:r>
    </w:p>
    <w:p w:rsidR="00F52E76" w:rsidRPr="00BC45CD" w:rsidRDefault="00F52E76" w:rsidP="00F52E76">
      <w:pPr>
        <w:pStyle w:val="PlainText"/>
        <w:rPr>
          <w:rFonts w:ascii="Courier New" w:hAnsi="Courier New" w:cs="Courier New"/>
          <w:lang w:val="ru-RU"/>
        </w:rPr>
      </w:pPr>
      <w:r w:rsidRPr="00BC45CD">
        <w:rPr>
          <w:rFonts w:ascii="Courier New" w:hAnsi="Courier New" w:cs="Courier New"/>
          <w:lang w:val="ru-RU"/>
        </w:rPr>
        <w:t>56 Чухров Ф.В. Зона  окисления сульфидных месторождений степной части Казахстана : Особенности и закономерности парагенезиса  минералов 1950 243 АН СССР 549.3</w:t>
      </w:r>
    </w:p>
    <w:sectPr w:rsidR="00F52E76" w:rsidRPr="00BC45CD" w:rsidSect="0061722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645713"/>
    <w:rsid w:val="007C2DA4"/>
    <w:rsid w:val="008E3C61"/>
    <w:rsid w:val="00961052"/>
    <w:rsid w:val="00BC45CD"/>
    <w:rsid w:val="00C30B04"/>
    <w:rsid w:val="00CB3613"/>
    <w:rsid w:val="00F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6C3F1-40DE-40AD-970F-D93E4BA8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722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722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2017-06-26T11:03:00Z</dcterms:created>
  <dcterms:modified xsi:type="dcterms:W3CDTF">2017-06-26T11:03:00Z</dcterms:modified>
</cp:coreProperties>
</file>